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52BBB" w14:textId="6E43C01D" w:rsidR="000F7955" w:rsidRDefault="00CC6A4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A2419" wp14:editId="04A65620">
                <wp:simplePos x="0" y="0"/>
                <wp:positionH relativeFrom="margin">
                  <wp:posOffset>523875</wp:posOffset>
                </wp:positionH>
                <wp:positionV relativeFrom="paragraph">
                  <wp:posOffset>1504950</wp:posOffset>
                </wp:positionV>
                <wp:extent cx="6496050" cy="2676525"/>
                <wp:effectExtent l="0" t="0" r="0" b="9525"/>
                <wp:wrapNone/>
                <wp:docPr id="1606669234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676525"/>
                        </a:xfrm>
                        <a:prstGeom prst="roundRect">
                          <a:avLst>
                            <a:gd name="adj" fmla="val 473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295D7" id="四角形: 角を丸くする 2" o:spid="_x0000_s1026" style="position:absolute;left:0;text-align:left;margin-left:41.25pt;margin-top:118.5pt;width:511.5pt;height:2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mtmmwIAAJAFAAAOAAAAZHJzL2Uyb0RvYy54bWysVE1v2zAMvQ/YfxB0X+xk+WiDOkWQIsOA&#10;oi3aDj0rshR7kERNUuJkv36U7DjdWuwwLAdFFMlH8pnk1fVBK7IXztdgCjoc5JQIw6Gszbag357X&#10;ny4o8YGZkikwoqBH4en14uOHq8bOxQgqUKVwBEGMnze2oFUIdp5lnldCMz8AKwwqJTjNAopum5WO&#10;NYiuVTbK82nWgCutAy68x9ebVkkXCV9KwcO9lF4EogqKuYV0unRu4pktrth865itat6lwf4hC81q&#10;g0F7qBsWGNm5+g2UrrkDDzIMOOgMpKy5SDVgNcP8j2qeKmZFqgXJ8banyf8/WH63f7IPDmlorJ97&#10;vMYqDtLp+I/5kUMi69iTJQ6BcHycji+n+QQ55agbTWfTyWgS6czO7tb58EWAJvFSUAc7Uz7iJ0lM&#10;sf2tD4mykhimsTdY+Z0SqRV+gD1TZDz7POsAO1uEPkFGRw+qLte1Uklw281KOYKeBV2nX+f8m5ky&#10;0dhAdGuTjS/Zufh0C0clop0yj0KSusRyRynp1Jeij8M4FyYMW1XFStGGH07yPLUWJtx7JGYSYESW&#10;GL/H7gBiz7/FbrPs7KOrSG3dO+d/S6x17j1SZDChd9a1AfcegMKqusit/YmklprI0gbK44MjDtqh&#10;8pava/zOt8yHB+bwI2Jv4GYI93hIBU1BobtRUoH7+d57tMfmRi0lDU5lQf2PHXOCEvXVYNtfDsfj&#10;OMZJGE9mIxTca83mtcbs9AqwHYa4gyxP12gf1OkqHegXXCDLGBVVzHCMXVAe3ElYhXZb4AriYrlM&#10;Zji6loVb82R5BI+sxr58PrwwZ7tmDzgnd3CaYDZPLdwyeraNngaWuwCyDlF55rUTcOxT43QrKu6V&#10;13KyOi/SxS8AAAD//wMAUEsDBBQABgAIAAAAIQDoHNWn3wAAAAsBAAAPAAAAZHJzL2Rvd25yZXYu&#10;eG1sTI/BTsMwDIbvSLxDZCRuLG2njqo0napJSHBkgNBuWWPaisapmqzL3h7vBEfbn35/f7WNdhQL&#10;zn5wpCBdJSCQWmcG6hR8vD8/FCB80GT06AgVXNDDtr69qXRp3JnecNmHTnAI+VIr6EOYSil926PV&#10;fuUmJL59u9nqwOPcSTPrM4fbUWZJspFWD8Qfej3hrsf2Z3+yCg5F/Dw0M73E1yVLl7BbXxr5pdT9&#10;XWyeQASM4Q+Gqz6rQ81OR3ci48WooMhyJhVk60fudAXSJOfVUcEmL3KQdSX/d6h/AQAA//8DAFBL&#10;AQItABQABgAIAAAAIQC2gziS/gAAAOEBAAATAAAAAAAAAAAAAAAAAAAAAABbQ29udGVudF9UeXBl&#10;c10ueG1sUEsBAi0AFAAGAAgAAAAhADj9If/WAAAAlAEAAAsAAAAAAAAAAAAAAAAALwEAAF9yZWxz&#10;Ly5yZWxzUEsBAi0AFAAGAAgAAAAhAI7ea2abAgAAkAUAAA4AAAAAAAAAAAAAAAAALgIAAGRycy9l&#10;Mm9Eb2MueG1sUEsBAi0AFAAGAAgAAAAhAOgc1affAAAACwEAAA8AAAAAAAAAAAAAAAAA9QQAAGRy&#10;cy9kb3ducmV2LnhtbFBLBQYAAAAABAAEAPMAAAABBgAAAAA=&#10;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38DC85" wp14:editId="669E77A7">
            <wp:simplePos x="0" y="0"/>
            <wp:positionH relativeFrom="margin">
              <wp:align>center</wp:align>
            </wp:positionH>
            <wp:positionV relativeFrom="paragraph">
              <wp:posOffset>1437005</wp:posOffset>
            </wp:positionV>
            <wp:extent cx="6661150" cy="342900"/>
            <wp:effectExtent l="0" t="0" r="6350" b="0"/>
            <wp:wrapNone/>
            <wp:docPr id="109288105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duotone>
                        <a:prstClr val="black"/>
                        <a:srgbClr val="FFCC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57"/>
                    <a:stretch/>
                  </pic:blipFill>
                  <pic:spPr bwMode="auto">
                    <a:xfrm>
                      <a:off x="0" y="0"/>
                      <a:ext cx="6661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w:drawing>
          <wp:anchor distT="0" distB="0" distL="114300" distR="114300" simplePos="0" relativeHeight="251682816" behindDoc="0" locked="0" layoutInCell="1" allowOverlap="1" wp14:anchorId="35FF3331" wp14:editId="5E184745">
            <wp:simplePos x="0" y="0"/>
            <wp:positionH relativeFrom="margin">
              <wp:align>center</wp:align>
            </wp:positionH>
            <wp:positionV relativeFrom="paragraph">
              <wp:posOffset>3941445</wp:posOffset>
            </wp:positionV>
            <wp:extent cx="6661150" cy="400050"/>
            <wp:effectExtent l="0" t="0" r="6350" b="0"/>
            <wp:wrapNone/>
            <wp:docPr id="16457185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duotone>
                        <a:prstClr val="black"/>
                        <a:srgbClr val="FFCC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10" b="-3810"/>
                    <a:stretch/>
                  </pic:blipFill>
                  <pic:spPr bwMode="auto">
                    <a:xfrm>
                      <a:off x="0" y="0"/>
                      <a:ext cx="666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w:drawing>
          <wp:anchor distT="0" distB="0" distL="114300" distR="114300" simplePos="0" relativeHeight="251684864" behindDoc="0" locked="0" layoutInCell="1" allowOverlap="1" wp14:anchorId="0F2F8A34" wp14:editId="2993EB4A">
            <wp:simplePos x="0" y="0"/>
            <wp:positionH relativeFrom="column">
              <wp:posOffset>4086225</wp:posOffset>
            </wp:positionH>
            <wp:positionV relativeFrom="paragraph">
              <wp:posOffset>4400550</wp:posOffset>
            </wp:positionV>
            <wp:extent cx="2495550" cy="1785620"/>
            <wp:effectExtent l="0" t="0" r="0" b="5080"/>
            <wp:wrapNone/>
            <wp:docPr id="25430385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8"/>
                    <a:stretch/>
                  </pic:blipFill>
                  <pic:spPr bwMode="auto">
                    <a:xfrm>
                      <a:off x="0" y="0"/>
                      <a:ext cx="24955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w:drawing>
          <wp:anchor distT="0" distB="0" distL="114300" distR="114300" simplePos="0" relativeHeight="251683840" behindDoc="0" locked="0" layoutInCell="1" allowOverlap="1" wp14:anchorId="088A64FB" wp14:editId="04527637">
            <wp:simplePos x="0" y="0"/>
            <wp:positionH relativeFrom="column">
              <wp:posOffset>887730</wp:posOffset>
            </wp:positionH>
            <wp:positionV relativeFrom="paragraph">
              <wp:posOffset>4381500</wp:posOffset>
            </wp:positionV>
            <wp:extent cx="3075074" cy="1514475"/>
            <wp:effectExtent l="0" t="0" r="0" b="0"/>
            <wp:wrapNone/>
            <wp:docPr id="109834653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9551" r="18576" b="23228"/>
                    <a:stretch/>
                  </pic:blipFill>
                  <pic:spPr bwMode="auto">
                    <a:xfrm>
                      <a:off x="0" y="0"/>
                      <a:ext cx="3075074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w:drawing>
          <wp:anchor distT="0" distB="0" distL="114300" distR="114300" simplePos="0" relativeHeight="251686912" behindDoc="0" locked="0" layoutInCell="1" allowOverlap="1" wp14:anchorId="651B583A" wp14:editId="08713869">
            <wp:simplePos x="0" y="0"/>
            <wp:positionH relativeFrom="margin">
              <wp:posOffset>4095115</wp:posOffset>
            </wp:positionH>
            <wp:positionV relativeFrom="paragraph">
              <wp:posOffset>6210300</wp:posOffset>
            </wp:positionV>
            <wp:extent cx="2509279" cy="1409700"/>
            <wp:effectExtent l="0" t="0" r="5715" b="0"/>
            <wp:wrapNone/>
            <wp:docPr id="76983134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7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w:drawing>
          <wp:anchor distT="0" distB="0" distL="114300" distR="114300" simplePos="0" relativeHeight="251685888" behindDoc="0" locked="0" layoutInCell="1" allowOverlap="1" wp14:anchorId="081AD38B" wp14:editId="1DB57DF2">
            <wp:simplePos x="0" y="0"/>
            <wp:positionH relativeFrom="margin">
              <wp:posOffset>1097915</wp:posOffset>
            </wp:positionH>
            <wp:positionV relativeFrom="paragraph">
              <wp:posOffset>5942965</wp:posOffset>
            </wp:positionV>
            <wp:extent cx="2864780" cy="1609725"/>
            <wp:effectExtent l="0" t="0" r="0" b="0"/>
            <wp:wrapNone/>
            <wp:docPr id="9019170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w:drawing>
          <wp:anchor distT="0" distB="0" distL="114300" distR="114300" simplePos="0" relativeHeight="251688960" behindDoc="0" locked="0" layoutInCell="1" allowOverlap="1" wp14:anchorId="31D70E72" wp14:editId="27E33C9D">
            <wp:simplePos x="0" y="0"/>
            <wp:positionH relativeFrom="margin">
              <wp:posOffset>3960495</wp:posOffset>
            </wp:positionH>
            <wp:positionV relativeFrom="paragraph">
              <wp:posOffset>7667625</wp:posOffset>
            </wp:positionV>
            <wp:extent cx="2830830" cy="1590675"/>
            <wp:effectExtent l="0" t="0" r="7620" b="0"/>
            <wp:wrapNone/>
            <wp:docPr id="61717532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w:drawing>
          <wp:anchor distT="0" distB="0" distL="114300" distR="114300" simplePos="0" relativeHeight="251687936" behindDoc="0" locked="0" layoutInCell="1" allowOverlap="1" wp14:anchorId="4DEA3005" wp14:editId="71C9612E">
            <wp:simplePos x="0" y="0"/>
            <wp:positionH relativeFrom="margin">
              <wp:posOffset>918845</wp:posOffset>
            </wp:positionH>
            <wp:positionV relativeFrom="paragraph">
              <wp:posOffset>7591425</wp:posOffset>
            </wp:positionV>
            <wp:extent cx="2966489" cy="1666875"/>
            <wp:effectExtent l="0" t="0" r="5715" b="0"/>
            <wp:wrapNone/>
            <wp:docPr id="186177781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9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E0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CFA569" wp14:editId="456C7A62">
                <wp:simplePos x="0" y="0"/>
                <wp:positionH relativeFrom="margin">
                  <wp:align>center</wp:align>
                </wp:positionH>
                <wp:positionV relativeFrom="paragraph">
                  <wp:posOffset>1666875</wp:posOffset>
                </wp:positionV>
                <wp:extent cx="6286500" cy="2438400"/>
                <wp:effectExtent l="0" t="0" r="0" b="0"/>
                <wp:wrapNone/>
                <wp:docPr id="610489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E9E98" w14:textId="3BDB7130" w:rsidR="008062EE" w:rsidRPr="0058730F" w:rsidRDefault="00282EED" w:rsidP="00E30369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先日（令和６年</w:t>
                            </w:r>
                            <w:r w:rsidR="00084872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月２</w:t>
                            </w:r>
                            <w:r w:rsidR="00084872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日）「令和６年度第</w:t>
                            </w:r>
                            <w:r w:rsidR="00084872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回・カフェ潮の香」</w:t>
                            </w:r>
                            <w:r w:rsidR="00372648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を開催いたしました。今回は木更津市消防署</w:t>
                            </w:r>
                            <w:r w:rsidR="00547BC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高柳出張所様による</w:t>
                            </w:r>
                            <w:r w:rsidR="00372648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「自宅でできる防火について」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を題材とした大変貴重な</w:t>
                            </w:r>
                            <w:r w:rsidR="00896BFB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講話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頂き、</w:t>
                            </w:r>
                            <w:r w:rsidR="00201E96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古いコンセントの危険性や火災報知機の大切な役割など</w:t>
                            </w:r>
                            <w:r w:rsidR="00D747D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消防署職員皆様の</w:t>
                            </w:r>
                            <w:r w:rsidR="00D747D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実体験に基づくお話を聞くことがで</w:t>
                            </w:r>
                            <w:r w:rsidR="00AD6E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、改めて「防火」の重要性について再認識させて頂きました。また、当日は</w:t>
                            </w:r>
                            <w:r w:rsidR="008868FC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消火訓練</w:t>
                            </w:r>
                            <w:r w:rsidR="009A62DC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併せて</w:t>
                            </w:r>
                            <w:r w:rsidR="008868FC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行い、消火器の正しい持ち方から使い方などを教えていただきました。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当法人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各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施設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（矢那梅の香園・いわね潮の香園）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では災害時に備えて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、数日分の食料や水分を</w:t>
                            </w:r>
                            <w:r w:rsidR="0038250D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備蓄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おり、当日は</w:t>
                            </w:r>
                            <w:r w:rsidR="0038250D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その中のアルファ米（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水やお湯だけで作れて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食べることができる</w:t>
                            </w:r>
                            <w:r w:rsidR="0038250D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を実際に作って試食</w:t>
                            </w:r>
                            <w:r w:rsidR="005F07C9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したところでした。アルファ米</w:t>
                            </w:r>
                            <w:r w:rsidR="0058730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の調理方法は通常、湯煎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CC6A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２０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分程度で</w:t>
                            </w:r>
                            <w:r w:rsidR="0058730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調理できるのですが、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今回災害時という想定</w:t>
                            </w:r>
                            <w:r w:rsidR="0058730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の元、約</w:t>
                            </w:r>
                            <w:r w:rsidR="0038250D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１時間程度時間</w:t>
                            </w:r>
                            <w:r w:rsidR="00CC6A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38250D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かか</w:t>
                            </w:r>
                            <w:r w:rsidR="00CC6A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8062EE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お水で</w:t>
                            </w:r>
                            <w:r w:rsidR="0058730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調理し</w:t>
                            </w:r>
                            <w:r w:rsidR="00CC6A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</w:t>
                            </w:r>
                            <w:r w:rsidR="0058730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した。</w:t>
                            </w:r>
                            <w:r w:rsidR="009A62DC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試食では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「どこで売ってい</w:t>
                            </w:r>
                            <w:r w:rsidR="001D277B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ますか？」「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水でも食べ</w:t>
                            </w:r>
                            <w:r w:rsidR="001D277B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れるのは</w:t>
                            </w:r>
                            <w:r w:rsidR="001D277B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便利ですが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少し硬かった</w:t>
                            </w:r>
                            <w:r w:rsidR="001D277B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です」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という意見</w:t>
                            </w:r>
                            <w:r w:rsidR="009A62DC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043925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</w:t>
                            </w:r>
                            <w:r w:rsidR="001D277B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9A62DC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、アルファ米を知る</w:t>
                            </w:r>
                            <w:r w:rsidR="0058730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とても</w:t>
                            </w:r>
                            <w:r w:rsidR="009A62DC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良い機会</w:t>
                            </w:r>
                            <w:r w:rsidR="0058730F" w:rsidRP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となりました。今回の「カフェ潮の香」の講話や消防訓練を通して、改めて、日々の防災意識がとても</w:t>
                            </w:r>
                            <w:r w:rsidR="005873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重要だと再認識させられたものでした。高柳出張所消防士の皆様、日々、大変なお仕事本当にご苦労様</w:t>
                            </w:r>
                            <w:r w:rsidR="007027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でございます。併せて、本日は貴重な体験やお話を聞かせて頂きありがとうございました。</w:t>
                            </w:r>
                          </w:p>
                          <w:p w14:paraId="40D5CA8C" w14:textId="58E72AB9" w:rsidR="00282EED" w:rsidRPr="0058730F" w:rsidRDefault="00282EED" w:rsidP="00896BF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A5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31.25pt;width:495pt;height:19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499wEAAM4DAAAOAAAAZHJzL2Uyb0RvYy54bWysU9uO2yAQfa/Uf0C8N3ZcJ81acVbb3W5V&#10;aXuRtv0AjHGMCgwFEjv9+h2wNxu1b1X9gBgPc5hz5rC9HrUiR+G8BFPT5SKnRBgOrTT7mv74fv9m&#10;Q4kPzLRMgRE1PQlPr3evX20HW4kCelCtcARBjK8GW9M+BFtlmee90MwvwAqDyQ6cZgFDt89axwZE&#10;1yor8nydDeBa64AL7/Hv3ZSku4TfdYKHr13nRSCqpthbSKtLaxPXbLdl1d4x20s+t8H+oQvNpMFL&#10;z1B3LDBycPIvKC25Aw9dWHDQGXSd5CJxQDbL/A82jz2zInFBcbw9y+T/Hyz/cny03xwJ43sYcYCJ&#10;hLcPwH96YuC2Z2YvbpyDoResxYuXUbJssL6aS6PUvvIRpBk+Q4tDZocACWjsnI6qIE+C6DiA01l0&#10;MQbC8ee62KxXOaY45ory7abEIN7Bqudy63z4KECTuKmpw6kmeHZ88GE6+nwk3mbgXiqVJqsMGWp6&#10;tSpWqeAio2VA4ympa7rJ4zdZIbL8YNpUHJhU0x57UWamHZlOnMPYjHgw0m+gPaEADiaD4YPATQ/u&#10;NyUDmqum/teBOUGJ+mRQxKtlWUY3pqBcvSswcJeZ5jLDDEeomgZKpu1tSA6euN6g2J1MMrx0MveK&#10;pklCzgaPrryM06mXZ7h7AgAA//8DAFBLAwQUAAYACAAAACEAr79oOdwAAAAIAQAADwAAAGRycy9k&#10;b3ducmV2LnhtbEyPzU7DMBCE70i8g7VI3KhN1EQkzaZCIK4gyo/EzU22SdR4HcVuE96e5QTH2VnN&#10;fFNuFzeoM02h94xwuzKgiGvf9NwivL893dyBCtFyYwfPhPBNAbbV5UVpi8bP/ErnXWyVhHAoLEIX&#10;41hoHeqOnA0rPxKLd/CTs1Hk1OpmsrOEu0EnxmTa2Z6lobMjPXRUH3cnh/DxfPj6XJuX9tGl4+wX&#10;o9nlGvH6arnfgIq0xL9n+MUXdKiEae9P3AQ1IMiQiJBkSQpK7Dw3ctkjZOssBV2V+v+A6gcAAP//&#10;AwBQSwECLQAUAAYACAAAACEAtoM4kv4AAADhAQAAEwAAAAAAAAAAAAAAAAAAAAAAW0NvbnRlbnRf&#10;VHlwZXNdLnhtbFBLAQItABQABgAIAAAAIQA4/SH/1gAAAJQBAAALAAAAAAAAAAAAAAAAAC8BAABf&#10;cmVscy8ucmVsc1BLAQItABQABgAIAAAAIQBeBB499wEAAM4DAAAOAAAAAAAAAAAAAAAAAC4CAABk&#10;cnMvZTJvRG9jLnhtbFBLAQItABQABgAIAAAAIQCvv2g53AAAAAgBAAAPAAAAAAAAAAAAAAAAAFEE&#10;AABkcnMvZG93bnJldi54bWxQSwUGAAAAAAQABADzAAAAWgUAAAAA&#10;" filled="f" stroked="f">
                <v:textbox>
                  <w:txbxContent>
                    <w:p w14:paraId="710E9E98" w14:textId="3BDB7130" w:rsidR="008062EE" w:rsidRPr="0058730F" w:rsidRDefault="00282EED" w:rsidP="00E30369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先日（令和６年</w:t>
                      </w:r>
                      <w:r w:rsidR="00084872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9</w:t>
                      </w:r>
                      <w:r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月２</w:t>
                      </w:r>
                      <w:r w:rsidR="00084872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</w:t>
                      </w:r>
                      <w:r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日）「令和６年度第</w:t>
                      </w:r>
                      <w:r w:rsidR="00084872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5</w:t>
                      </w:r>
                      <w:r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回・カフェ潮の香」</w:t>
                      </w:r>
                      <w:r w:rsidR="00372648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を開催いたしました。今回は木更津市消防署</w:t>
                      </w:r>
                      <w:r w:rsidR="00547BC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高柳出張所様による</w:t>
                      </w:r>
                      <w:r w:rsidR="00372648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「自宅でできる防火について」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を題材とした大変貴重な</w:t>
                      </w:r>
                      <w:r w:rsidR="00896BFB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講話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頂き、</w:t>
                      </w:r>
                      <w:r w:rsidR="00201E96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古いコンセントの危険性や火災報知機の大切な役割など</w:t>
                      </w:r>
                      <w:r w:rsidR="00D747D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消防署職員皆様の</w:t>
                      </w:r>
                      <w:r w:rsidR="00D747D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実体験に基づくお話を聞くことがで</w:t>
                      </w:r>
                      <w:r w:rsidR="00AD6E0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、改めて「防火」の重要性について再認識させて頂きました。また、当日は</w:t>
                      </w:r>
                      <w:r w:rsidR="008868FC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消火訓練</w:t>
                      </w:r>
                      <w:r w:rsidR="009A62DC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併せて</w:t>
                      </w:r>
                      <w:r w:rsidR="008868FC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行い、消火器の正しい持ち方から使い方などを教えていただきました。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当法人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各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施設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（矢那梅の香園・いわね潮の香園）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では災害時に備えて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、数日分の食料や水分を</w:t>
                      </w:r>
                      <w:r w:rsidR="0038250D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備蓄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おり、当日は</w:t>
                      </w:r>
                      <w:r w:rsidR="0038250D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その中のアルファ米（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水やお湯だけで作れて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食べることができる</w:t>
                      </w:r>
                      <w:r w:rsidR="0038250D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を実際に作って試食</w:t>
                      </w:r>
                      <w:r w:rsidR="005F07C9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したところでした。アルファ米</w:t>
                      </w:r>
                      <w:r w:rsidR="0058730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の調理方法は通常、湯煎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 w:rsidR="00CC6A4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２０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分程度で</w:t>
                      </w:r>
                      <w:r w:rsidR="0058730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調理できるのですが、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今回災害時という想定</w:t>
                      </w:r>
                      <w:r w:rsidR="0058730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の元、約</w:t>
                      </w:r>
                      <w:r w:rsidR="0038250D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１時間程度時間</w:t>
                      </w:r>
                      <w:r w:rsidR="00CC6A4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38250D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かか</w:t>
                      </w:r>
                      <w:r w:rsidR="00CC6A4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 w:rsidR="008062EE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お水で</w:t>
                      </w:r>
                      <w:r w:rsidR="0058730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調理し</w:t>
                      </w:r>
                      <w:r w:rsidR="00CC6A4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</w:t>
                      </w:r>
                      <w:r w:rsidR="0058730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した。</w:t>
                      </w:r>
                      <w:r w:rsidR="009A62DC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試食では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「どこで売ってい</w:t>
                      </w:r>
                      <w:r w:rsidR="001D277B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ますか？」「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水でも食べ</w:t>
                      </w:r>
                      <w:r w:rsidR="001D277B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れるのは</w:t>
                      </w:r>
                      <w:r w:rsidR="001D277B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便利ですが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少し硬かった</w:t>
                      </w:r>
                      <w:r w:rsidR="001D277B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です」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という意見</w:t>
                      </w:r>
                      <w:r w:rsidR="009A62DC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043925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</w:t>
                      </w:r>
                      <w:r w:rsidR="001D277B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 w:rsidR="009A62DC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、アルファ米を知る</w:t>
                      </w:r>
                      <w:r w:rsidR="0058730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とても</w:t>
                      </w:r>
                      <w:r w:rsidR="009A62DC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良い機会</w:t>
                      </w:r>
                      <w:r w:rsidR="0058730F" w:rsidRP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となりました。今回の「カフェ潮の香」の講話や消防訓練を通して、改めて、日々の防災意識がとても</w:t>
                      </w:r>
                      <w:r w:rsidR="005873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重要だと再認識させられたものでした。高柳出張所消防士の皆様、日々、大変なお仕事本当にご苦労様</w:t>
                      </w:r>
                      <w:r w:rsidR="007027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でございます。併せて、本日は貴重な体験やお話を聞かせて頂きありがとうございました。</w:t>
                      </w:r>
                    </w:p>
                    <w:p w14:paraId="40D5CA8C" w14:textId="58E72AB9" w:rsidR="00282EED" w:rsidRPr="0058730F" w:rsidRDefault="00282EED" w:rsidP="00896BFB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7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72ABD1" wp14:editId="2F1BFEB6">
                <wp:simplePos x="0" y="0"/>
                <wp:positionH relativeFrom="margin">
                  <wp:posOffset>361950</wp:posOffset>
                </wp:positionH>
                <wp:positionV relativeFrom="paragraph">
                  <wp:posOffset>9477375</wp:posOffset>
                </wp:positionV>
                <wp:extent cx="6943725" cy="485775"/>
                <wp:effectExtent l="0" t="0" r="0" b="0"/>
                <wp:wrapNone/>
                <wp:docPr id="193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AEFD1" w14:textId="38995B63" w:rsidR="00282EED" w:rsidRDefault="00282EED" w:rsidP="00282EED">
                            <w:pPr>
                              <w:snapToGrid w:val="0"/>
                              <w:spacing w:line="300" w:lineRule="exact"/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DC14CA">
                              <w:rPr>
                                <w:rFonts w:ascii="ＭＳ 明朝" w:eastAsia="ＭＳ 明朝" w:hAnsi="ＭＳ 明朝" w:cs="ＭＳ 明朝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✿</w:t>
                            </w:r>
                            <w:r w:rsidRPr="00DC14CA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次回（第</w:t>
                            </w:r>
                            <w:r w:rsidR="00470E6C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6</w:t>
                            </w:r>
                            <w:r w:rsidRPr="00DC14CA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回・カフェ潮の香）は令和 6 年</w:t>
                            </w:r>
                            <w:r w:rsidR="00470E6C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10</w:t>
                            </w:r>
                            <w:r w:rsidRPr="00DC14CA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 月2</w:t>
                            </w:r>
                            <w:r w:rsidR="00470E6C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7</w:t>
                            </w:r>
                            <w:r w:rsidRPr="00DC14CA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 日（13：30～いわね潮の香園にて）、</w:t>
                            </w:r>
                          </w:p>
                          <w:p w14:paraId="7A1F0A73" w14:textId="27EDAEAB" w:rsidR="00282EED" w:rsidRPr="00DC14CA" w:rsidRDefault="00282EED" w:rsidP="00282EED">
                            <w:pPr>
                              <w:snapToGrid w:val="0"/>
                              <w:spacing w:line="300" w:lineRule="exact"/>
                              <w:ind w:leftChars="50" w:left="105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DC14CA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「</w:t>
                            </w:r>
                            <w:r w:rsidR="00470E6C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感染症について</w:t>
                            </w:r>
                            <w:r w:rsidRPr="00DC14CA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」（</w:t>
                            </w:r>
                            <w:r w:rsidR="00470E6C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社会福祉法人梅香会　看護職員</w:t>
                            </w:r>
                            <w:r w:rsidRPr="00DC14CA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）による講演となります。皆様のご参加をお待ちしております。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ABD1" id="テキスト ボックス 19" o:spid="_x0000_s1027" type="#_x0000_t202" style="position:absolute;left:0;text-align:left;margin-left:28.5pt;margin-top:746.25pt;width:546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c51CgIAAPwDAAAOAAAAZHJzL2Uyb0RvYy54bWysU8FuGyEQvVfqPyDu9dquHdsrr6M0aapK&#10;aVMp7QdgFryowFDA3nW/vgO7cSz3FoXDiGHgzbw3w/q6M5ochA8KbEUnozElwnKold1V9NfP+w9L&#10;SkJktmYarKjoUQR6vXn/bt26UkyhAV0LTxDEhrJ1FW1idGVRBN4Iw8IInLAYlOANi+j6XVF71iK6&#10;0cV0PL4qWvC188BFCHh61wfpJuNLKXh8lDKISHRFsbaYrc92m2yxWbNy55lrFB/KYK+owjBlMekJ&#10;6o5FRvZe/QdlFPcQQMYRB1OAlIqLzAHZTMYXbJ4a5kTmguIEd5IpvB0s/354cj88id0n6LCBmURw&#10;D8B/B2LhtmF2J268h7YRrMbEkyRZ0bpQDk+T1KEMCWTbfoMam8z2ETJQJ71JqiBPgujYgONJdNFF&#10;wvHwajX7uJjOKeEYmy3ni8U8p2Dl82vnQ/wiwJC0qajHpmZ0dngIMVXDyucrKZmFe6V1bqy2pK3o&#10;ao7wFxGjIs6dVqaiy3Fa/SQkkp9tnR9HpnS/xwTaDqwT0Z5y7LYdUfUgSRJhC/URZfDQjxl+i/iI&#10;RmrAKrhWjpIG/N/Ls3QPO4oRSlocxYqGP3vmBSX6q0XJV5PZLM1udmbzxRQdfx7ZnkeY5QhV0UhJ&#10;v72Ned57AW6wNVJl1V4qHqjhiGUxh++QZvjcz7dePu3mHwAAAP//AwBQSwMEFAAGAAgAAAAhABGW&#10;5AbfAAAADQEAAA8AAABkcnMvZG93bnJldi54bWxMj0FPwzAMhe9I/IfISNxYsmkZa2k6IRBXEAMm&#10;ccsar61onKrJ1vLv8U7s9mw/PX+v2Ey+EyccYhvIwHymQCBVwbVUG/j8eLlbg4jJkrNdIDTwixE2&#10;5fVVYXMXRnrH0zbVgkMo5tZAk1KfSxmrBr2Ns9Aj8e0QBm8Tj0Mt3WBHDvedXCi1kt62xB8a2+NT&#10;g9XP9ugNfL0evndL9VY/e92PYVKSfCaNub2ZHh9AJJzSvxnO+IwOJTPtw5FcFJ0Bfc9VEu+X2UKD&#10;ODvmWrHas9KrTIEsC3nZovwDAAD//wMAUEsBAi0AFAAGAAgAAAAhALaDOJL+AAAA4QEAABMAAAAA&#10;AAAAAAAAAAAAAAAAAFtDb250ZW50X1R5cGVzXS54bWxQSwECLQAUAAYACAAAACEAOP0h/9YAAACU&#10;AQAACwAAAAAAAAAAAAAAAAAvAQAAX3JlbHMvLnJlbHNQSwECLQAUAAYACAAAACEAuPHOdQoCAAD8&#10;AwAADgAAAAAAAAAAAAAAAAAuAgAAZHJzL2Uyb0RvYy54bWxQSwECLQAUAAYACAAAACEAEZbkBt8A&#10;AAANAQAADwAAAAAAAAAAAAAAAABkBAAAZHJzL2Rvd25yZXYueG1sUEsFBgAAAAAEAAQA8wAAAHAF&#10;AAAAAA==&#10;" filled="f" stroked="f">
                <v:textbox>
                  <w:txbxContent>
                    <w:p w14:paraId="718AEFD1" w14:textId="38995B63" w:rsidR="00282EED" w:rsidRDefault="00282EED" w:rsidP="00282EED">
                      <w:pPr>
                        <w:snapToGrid w:val="0"/>
                        <w:spacing w:line="300" w:lineRule="exact"/>
                        <w:ind w:leftChars="50" w:left="105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DC14CA">
                        <w:rPr>
                          <w:rFonts w:ascii="ＭＳ 明朝" w:eastAsia="ＭＳ 明朝" w:hAnsi="ＭＳ 明朝" w:cs="ＭＳ 明朝" w:hint="eastAsia"/>
                          <w:color w:val="833C0B" w:themeColor="accent2" w:themeShade="80"/>
                          <w:sz w:val="20"/>
                          <w:szCs w:val="20"/>
                        </w:rPr>
                        <w:t>✿</w:t>
                      </w:r>
                      <w:r w:rsidRPr="00DC14CA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次回（第</w:t>
                      </w:r>
                      <w:r w:rsidR="00470E6C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6</w:t>
                      </w:r>
                      <w:r w:rsidRPr="00DC14CA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回・カフェ潮の香）は令和 6 年</w:t>
                      </w:r>
                      <w:r w:rsidR="00470E6C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10</w:t>
                      </w:r>
                      <w:r w:rsidRPr="00DC14CA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 xml:space="preserve"> 月2</w:t>
                      </w:r>
                      <w:r w:rsidR="00470E6C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7</w:t>
                      </w:r>
                      <w:r w:rsidRPr="00DC14CA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 xml:space="preserve"> 日（13：30～いわね潮の香園にて）、</w:t>
                      </w:r>
                    </w:p>
                    <w:p w14:paraId="7A1F0A73" w14:textId="27EDAEAB" w:rsidR="00282EED" w:rsidRPr="00DC14CA" w:rsidRDefault="00282EED" w:rsidP="00282EED">
                      <w:pPr>
                        <w:snapToGrid w:val="0"/>
                        <w:spacing w:line="300" w:lineRule="exact"/>
                        <w:ind w:leftChars="50" w:left="105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DC14CA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「</w:t>
                      </w:r>
                      <w:r w:rsidR="00470E6C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感染症について</w:t>
                      </w:r>
                      <w:r w:rsidRPr="00DC14CA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」（</w:t>
                      </w:r>
                      <w:r w:rsidR="00470E6C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社会福祉法人梅香会　看護職員</w:t>
                      </w:r>
                      <w:r w:rsidRPr="00DC14CA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0"/>
                          <w:szCs w:val="20"/>
                        </w:rPr>
                        <w:t>）による講演となります。皆様のご参加をお待ちしております。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7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50D2D4E4" wp14:editId="56181964">
                <wp:simplePos x="0" y="0"/>
                <wp:positionH relativeFrom="margin">
                  <wp:align>center</wp:align>
                </wp:positionH>
                <wp:positionV relativeFrom="paragraph">
                  <wp:posOffset>9442450</wp:posOffset>
                </wp:positionV>
                <wp:extent cx="6835775" cy="1025027"/>
                <wp:effectExtent l="0" t="0" r="3175" b="3810"/>
                <wp:wrapNone/>
                <wp:docPr id="987877912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775" cy="1025027"/>
                          <a:chOff x="0" y="0"/>
                          <a:chExt cx="6835775" cy="1025027"/>
                        </a:xfrm>
                      </wpg:grpSpPr>
                      <wps:wsp>
                        <wps:cNvPr id="478499220" name="四角形: 角を丸くする 1"/>
                        <wps:cNvSpPr/>
                        <wps:spPr>
                          <a:xfrm>
                            <a:off x="0" y="0"/>
                            <a:ext cx="6835775" cy="1025027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0524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504825"/>
                            <a:ext cx="3876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8AFA8" w14:textId="77777777" w:rsidR="00282EED" w:rsidRPr="00FA6311" w:rsidRDefault="00282EED" w:rsidP="00282EED">
                              <w:pPr>
                                <w:spacing w:line="260" w:lineRule="exact"/>
                                <w:rPr>
                                  <w:rFonts w:ascii="HG丸ｺﾞｼｯｸM-PRO" w:eastAsia="HG丸ｺﾞｼｯｸM-PRO" w:hAnsi="HG丸ｺﾞｼｯｸM-PRO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</w:pPr>
                              <w:r w:rsidRPr="00FA6311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>特別養護老人ホーム　いわね潮の香園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A6311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>TEL 0438-53-8417</w:t>
                              </w:r>
                            </w:p>
                            <w:p w14:paraId="0C277ED3" w14:textId="77777777" w:rsidR="00282EED" w:rsidRPr="00FA6311" w:rsidRDefault="00282EED" w:rsidP="00282EED">
                              <w:pPr>
                                <w:spacing w:line="260" w:lineRule="exact"/>
                                <w:rPr>
                                  <w:rFonts w:ascii="HG丸ｺﾞｼｯｸM-PRO" w:eastAsia="HG丸ｺﾞｼｯｸM-PRO" w:hAnsi="HG丸ｺﾞｼｯｸM-PRO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</w:pPr>
                              <w:r w:rsidRPr="00FA6311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>木更津市西部地域包括支援センター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6311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>TEL 0438-22-3422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25316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495300"/>
                            <a:ext cx="1095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BAD6F" w14:textId="77777777" w:rsidR="00282EED" w:rsidRPr="00FA6311" w:rsidRDefault="00282EED" w:rsidP="00282EED">
                              <w:pPr>
                                <w:spacing w:line="260" w:lineRule="exact"/>
                                <w:rPr>
                                  <w:rFonts w:ascii="HG丸ｺﾞｼｯｸM-PRO" w:eastAsia="HG丸ｺﾞｼｯｸM-PRO" w:hAnsi="HG丸ｺﾞｼｯｸM-PRO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</w:pPr>
                              <w:r w:rsidRPr="00FA6311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  <w:sz w:val="18"/>
                                  <w:szCs w:val="18"/>
                                </w:rPr>
                                <w:t>●問い合わせ先</w:t>
                              </w:r>
                            </w:p>
                            <w:p w14:paraId="23595BC2" w14:textId="77777777" w:rsidR="00282EED" w:rsidRDefault="00282EED" w:rsidP="00282EE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2D4E4" id="グループ化 23" o:spid="_x0000_s1028" style="position:absolute;left:0;text-align:left;margin-left:0;margin-top:743.5pt;width:538.25pt;height:80.7pt;z-index:251657215;mso-position-horizontal:center;mso-position-horizontal-relative:margin" coordsize="68357,1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+kFAQAAM8LAAAOAAAAZHJzL2Uyb0RvYy54bWzUVk1v2zYYvg/YfyB0XyzJlj+EKIXnNsGA&#10;rA2aDj3TFGUJk0iOpCOnt9rAMGCHAr0V3WmXnYZdu8N+jVZgP2MvSUlO3WAF2g3IfJBJ8f189LyP&#10;dHxvU5XoikpVcJZ4wZHvIcoITwu2Srxvnpx+MfWQ0piluOSMJt41Vd69k88/O65FTEOe8zKlEkEQ&#10;puJaJF6utYgHA0VyWmF1xAVlcJhxWWENW7kapBLXEL0qB6Hvjwc1l6mQnFCl4O59d+id2PhZRol+&#10;lGWKalQmHtSm7VXa69JcByfHOF5JLPKCtGXgj6iiwgWDpH2o+1hjtJbFe6GqgkiueKaPCK8GPMsK&#10;Qm0P0E3gH3RzJvla2F5Wcb0SPUwA7QFOHx2WPLw6k+JSXEhAohYrwMLuTC+bTFbmH6pEGwvZdQ8Z&#10;3WhE4OZ4Oowmk8hDBM4CP4z8cOJAJTkg/54fyR98wHPQJR68U04tgCBqj4H6NAwucyyohVbFgMGF&#10;REWaeKPJdDSbhSEwheEK6Pr29eu/fnn59o+fYwT/zfbln2/eNM9fNM9fNdsfUWA6NYVBhB5CFStA&#10;81Px61HAsZBKn1FeIbNIPOAESx8DsS3f8NW50lAF2Hd2JrXiZZGeFmVpN3K1XJQSXWEYglP4LRam&#10;cHB5x6xkxphx4+aOzR14Cl1HdqWvS2rsSvaYZgAacCC0ldiRpX0eTAhlOnBHOU6pSx9Evm+nzmQ3&#10;Q248bC02oImcQf4+dhugs3RButiuytbeuFI78b2z/0+FOefew2bmTPfOVcG4vC1ACV21mZ19B5KD&#10;xqC05Ok1UEpypzdKkNMCHt45VvoCSxAYIBiIpn4El6zkdeLxduWhnMtnt9039sB5OPVQDYKVeOq7&#10;NZbUQ+VXDKZhFoxGRuHsZhRNDInlzZPlzRO2rhYc6BCAPAtil8Zel90yk7x6Cto6N1nhCDMCuROP&#10;aNltFtoJKagzofO5NQNVE1ifs0tBTHCDquHlk81TLEXLYA3i8ZB3E4jjAw47W+PJ+HyteVZYgu9x&#10;bfEGNXDT95/LQjQO/CgcjeFd5mSh2X3fbH9ttr83ux9Qs/up2e2a7W+wR+GBJCC9+ZLDjLQ8Fuec&#10;fKsQ44scsxWdS8nrnOIUnp8jlemyVRPXnBETtKy/5inIEQY4LKYH0hwG0yAMQYVBhCN/NIUlMBTm&#10;odXa4XQyHncqPZpFw34Gu0CdeHQi8wF96VXCCAEC/s4iyOmeWasfOK4KDe/2sqgSbwpT73Li2PT7&#10;gKW2QI2L0q1BD26RG71Zbqwy97gejNa/OxUdyfUBxe8SGYPZJIyGwTgI7yobp8MpfJpZMu65tidj&#10;4AMBOzKG02gSdS+E/wsZh92Q32Uy2s8n+Gq0L9f2C9d8lt7cWyXdf4ef/A0AAP//AwBQSwMEFAAG&#10;AAgAAAAhAM257dvhAAAACwEAAA8AAABkcnMvZG93bnJldi54bWxMj0FvgkAQhe9N+h82Y9JbXWgR&#10;CbIYY9qeTJNqk6a3EUYgsruEXQH/fcdTvb2ZN3nzvWw96VYM1LvGGgXhPABBprBlYyoF34f35wSE&#10;82hKbK0hBVdysM4fHzJMSzuaLxr2vhIcYlyKCmrvu1RKV9Sk0c1tR4a9k+01eh77SpY9jhyuW/kS&#10;BLHU2Bj+UGNH25qK8/6iFXyMOG5ew7dhdz5tr7+HxefPLiSlnmbTZgXC0+T/j+GGz+iQM9PRXkzp&#10;RKuAi3jeRsmS1c0PlvECxJFVHCURyDyT9x3yPwAAAP//AwBQSwECLQAUAAYACAAAACEAtoM4kv4A&#10;AADhAQAAEwAAAAAAAAAAAAAAAAAAAAAAW0NvbnRlbnRfVHlwZXNdLnhtbFBLAQItABQABgAIAAAA&#10;IQA4/SH/1gAAAJQBAAALAAAAAAAAAAAAAAAAAC8BAABfcmVscy8ucmVsc1BLAQItABQABgAIAAAA&#10;IQC+Vz+kFAQAAM8LAAAOAAAAAAAAAAAAAAAAAC4CAABkcnMvZTJvRG9jLnhtbFBLAQItABQABgAI&#10;AAAAIQDNue3b4QAAAAsBAAAPAAAAAAAAAAAAAAAAAG4GAABkcnMvZG93bnJldi54bWxQSwUGAAAA&#10;AAQABADzAAAAfAcAAAAA&#10;">
                <v:roundrect id="四角形: 角を丸くする 1" o:spid="_x0000_s1029" style="position:absolute;width:68357;height:102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8+8yAAAAOIAAAAPAAAAZHJzL2Rvd25yZXYueG1sRI/NaoNA&#10;FIX3hbzDcAPdlGRUxCYmowSh0EW7aJpNdhfnRiXOHXEmat++syh0eTh/fMdyMb2YaHSdZQXxNgJB&#10;XFvdcaPg8v222YFwHlljb5kU/JCDslg9HTHXduYvms6+EWGEXY4KWu+HXEpXt2TQbe1AHLybHQ36&#10;IMdG6hHnMG56mURRJg12HB5aHKhqqb6fH0aB+cwarD4mytJYUuRfqms6dEo9r5fTAYSnxf+H/9rv&#10;WkH6ukv3+yQJEAEp4IAsfgEAAP//AwBQSwECLQAUAAYACAAAACEA2+H2y+4AAACFAQAAEwAAAAAA&#10;AAAAAAAAAAAAAAAAW0NvbnRlbnRfVHlwZXNdLnhtbFBLAQItABQABgAIAAAAIQBa9CxbvwAAABUB&#10;AAALAAAAAAAAAAAAAAAAAB8BAABfcmVscy8ucmVsc1BLAQItABQABgAIAAAAIQBM48+8yAAAAOIA&#10;AAAPAAAAAAAAAAAAAAAAAAcCAABkcnMvZG93bnJldi54bWxQSwUGAAAAAAMAAwC3AAAA/AIAAAAA&#10;" fillcolor="#ffc" stroked="f" strokeweight="1pt">
                  <v:stroke joinstyle="miter"/>
                </v:roundrect>
                <v:shape id="_x0000_s1030" type="#_x0000_t202" style="position:absolute;left:21812;top:5048;width:3876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lKxgAAAOIAAAAPAAAAZHJzL2Rvd25yZXYueG1sRE/Pa8Iw&#10;FL4L+x/CG3jTRLFl64wyJoInxboNdns0z7aseSlNtPW/NwfB48f3e7kebCOu1PnasYbZVIEgLpyp&#10;udTwfdpO3kD4gGywcUwabuRhvXoZLTEzrucjXfNQihjCPkMNVQhtJqUvKrLop64ljtzZdRZDhF0p&#10;TYd9DLeNnCuVSos1x4YKW/qqqPjPL1bDz/7897tQh3Jjk7Z3g5Js36XW49fh8wNEoCE8xQ/3zmhI&#10;0plK5os0bo6X4h2QqzsAAAD//wMAUEsBAi0AFAAGAAgAAAAhANvh9svuAAAAhQEAABMAAAAAAAAA&#10;AAAAAAAAAAAAAFtDb250ZW50X1R5cGVzXS54bWxQSwECLQAUAAYACAAAACEAWvQsW78AAAAVAQAA&#10;CwAAAAAAAAAAAAAAAAAfAQAAX3JlbHMvLnJlbHNQSwECLQAUAAYACAAAACEApl1JSsYAAADiAAAA&#10;DwAAAAAAAAAAAAAAAAAHAgAAZHJzL2Rvd25yZXYueG1sUEsFBgAAAAADAAMAtwAAAPoCAAAAAA==&#10;" filled="f" stroked="f">
                  <v:textbox>
                    <w:txbxContent>
                      <w:p w14:paraId="3568AFA8" w14:textId="77777777" w:rsidR="00282EED" w:rsidRPr="00FA6311" w:rsidRDefault="00282EED" w:rsidP="00282EED">
                        <w:pPr>
                          <w:spacing w:line="260" w:lineRule="exact"/>
                          <w:rPr>
                            <w:rFonts w:ascii="HG丸ｺﾞｼｯｸM-PRO" w:eastAsia="HG丸ｺﾞｼｯｸM-PRO" w:hAnsi="HG丸ｺﾞｼｯｸM-PRO"/>
                            <w:color w:val="833C0B" w:themeColor="accent2" w:themeShade="80"/>
                            <w:sz w:val="18"/>
                            <w:szCs w:val="18"/>
                          </w:rPr>
                        </w:pPr>
                        <w:r w:rsidRPr="00FA6311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  <w:sz w:val="18"/>
                            <w:szCs w:val="18"/>
                          </w:rPr>
                          <w:t>特別養護老人ホーム　いわね潮の香園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  <w:sz w:val="18"/>
                            <w:szCs w:val="18"/>
                          </w:rPr>
                          <w:t xml:space="preserve">　　　</w:t>
                        </w:r>
                        <w:r w:rsidRPr="00FA6311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  <w:sz w:val="18"/>
                            <w:szCs w:val="18"/>
                          </w:rPr>
                          <w:t>TEL 0438-53-8417</w:t>
                        </w:r>
                      </w:p>
                      <w:p w14:paraId="0C277ED3" w14:textId="77777777" w:rsidR="00282EED" w:rsidRPr="00FA6311" w:rsidRDefault="00282EED" w:rsidP="00282EED">
                        <w:pPr>
                          <w:spacing w:line="260" w:lineRule="exact"/>
                          <w:rPr>
                            <w:rFonts w:ascii="HG丸ｺﾞｼｯｸM-PRO" w:eastAsia="HG丸ｺﾞｼｯｸM-PRO" w:hAnsi="HG丸ｺﾞｼｯｸM-PRO"/>
                            <w:color w:val="833C0B" w:themeColor="accent2" w:themeShade="80"/>
                            <w:sz w:val="18"/>
                            <w:szCs w:val="18"/>
                          </w:rPr>
                        </w:pPr>
                        <w:r w:rsidRPr="00FA6311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  <w:sz w:val="18"/>
                            <w:szCs w:val="18"/>
                          </w:rPr>
                          <w:t>木更津市西部地域包括支援センター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6311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  <w:sz w:val="18"/>
                            <w:szCs w:val="18"/>
                          </w:rPr>
                          <w:t>TEL 0438-22-3422</w:t>
                        </w:r>
                      </w:p>
                    </w:txbxContent>
                  </v:textbox>
                </v:shape>
                <v:shape id="_x0000_s1031" type="#_x0000_t202" style="position:absolute;left:8382;top:4953;width:1095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u9xwAAAOMAAAAPAAAAZHJzL2Rvd25yZXYueG1sRE9fa8Iw&#10;EH8X9h3CDfamSbvptDPKmAx82lCn4NvRnG1ZcylNtPXbG2Gwx/v9v/myt7W4UOsrxxqSkQJBnDtT&#10;caHhZ/c5nILwAdlg7Zg0XMnDcvEwmGNmXMcbumxDIWII+ww1lCE0mZQ+L8miH7mGOHIn11oM8WwL&#10;aVrsYritZarURFqsODaU2NBHSfnv9mw17L9Ox8OL+i5Wdtx0rleS7Uxq/fTYv7+BCNSHf/Gfe23i&#10;/NlrOn5OJkkK958iAHJxAwAA//8DAFBLAQItABQABgAIAAAAIQDb4fbL7gAAAIUBAAATAAAAAAAA&#10;AAAAAAAAAAAAAABbQ29udGVudF9UeXBlc10ueG1sUEsBAi0AFAAGAAgAAAAhAFr0LFu/AAAAFQEA&#10;AAsAAAAAAAAAAAAAAAAAHwEAAF9yZWxzLy5yZWxzUEsBAi0AFAAGAAgAAAAhAFR4673HAAAA4wAA&#10;AA8AAAAAAAAAAAAAAAAABwIAAGRycy9kb3ducmV2LnhtbFBLBQYAAAAAAwADALcAAAD7AgAAAAA=&#10;" filled="f" stroked="f">
                  <v:textbox>
                    <w:txbxContent>
                      <w:p w14:paraId="449BAD6F" w14:textId="77777777" w:rsidR="00282EED" w:rsidRPr="00FA6311" w:rsidRDefault="00282EED" w:rsidP="00282EED">
                        <w:pPr>
                          <w:spacing w:line="260" w:lineRule="exact"/>
                          <w:rPr>
                            <w:rFonts w:ascii="HG丸ｺﾞｼｯｸM-PRO" w:eastAsia="HG丸ｺﾞｼｯｸM-PRO" w:hAnsi="HG丸ｺﾞｼｯｸM-PRO"/>
                            <w:color w:val="833C0B" w:themeColor="accent2" w:themeShade="80"/>
                            <w:sz w:val="18"/>
                            <w:szCs w:val="18"/>
                          </w:rPr>
                        </w:pPr>
                        <w:r w:rsidRPr="00FA6311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  <w:sz w:val="18"/>
                            <w:szCs w:val="18"/>
                          </w:rPr>
                          <w:t>●問い合わせ先</w:t>
                        </w:r>
                      </w:p>
                      <w:p w14:paraId="23595BC2" w14:textId="77777777" w:rsidR="00282EED" w:rsidRDefault="00282EED" w:rsidP="00282EED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58D3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4DA4A8" wp14:editId="5B261687">
                <wp:simplePos x="0" y="0"/>
                <wp:positionH relativeFrom="margin">
                  <wp:posOffset>47625</wp:posOffset>
                </wp:positionH>
                <wp:positionV relativeFrom="paragraph">
                  <wp:posOffset>19050</wp:posOffset>
                </wp:positionV>
                <wp:extent cx="7410450" cy="10648315"/>
                <wp:effectExtent l="0" t="0" r="0" b="635"/>
                <wp:wrapNone/>
                <wp:docPr id="1919881528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10648315"/>
                          <a:chOff x="0" y="0"/>
                          <a:chExt cx="6841622" cy="10720487"/>
                        </a:xfrm>
                        <a:solidFill>
                          <a:srgbClr val="F9BEBD"/>
                        </a:solidFill>
                      </wpg:grpSpPr>
                      <wps:wsp>
                        <wps:cNvPr id="368255772" name="正方形/長方形 14"/>
                        <wps:cNvSpPr/>
                        <wps:spPr>
                          <a:xfrm>
                            <a:off x="0" y="31532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F557BD" w14:textId="77777777" w:rsidR="00282EED" w:rsidRDefault="00282EED" w:rsidP="00282EED">
                              <w:pPr>
                                <w:jc w:val="center"/>
                              </w:pPr>
                              <w:bookmarkStart w:id="0" w:name="_Hlk167975038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787004" name="正方形/長方形 14"/>
                        <wps:cNvSpPr/>
                        <wps:spPr>
                          <a:xfrm>
                            <a:off x="1008993" y="31532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925927" name="正方形/長方形 14"/>
                        <wps:cNvSpPr/>
                        <wps:spPr>
                          <a:xfrm>
                            <a:off x="2049518" y="15766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187508" name="正方形/長方形 14"/>
                        <wps:cNvSpPr/>
                        <wps:spPr>
                          <a:xfrm>
                            <a:off x="3137338" y="0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7CAAF7" w14:textId="25BEEDAA" w:rsidR="008868FC" w:rsidRDefault="008868FC" w:rsidP="008868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522201" name="正方形/長方形 14"/>
                        <wps:cNvSpPr/>
                        <wps:spPr>
                          <a:xfrm>
                            <a:off x="4209393" y="0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855643" name="正方形/長方形 14"/>
                        <wps:cNvSpPr/>
                        <wps:spPr>
                          <a:xfrm>
                            <a:off x="5234152" y="31532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962028" name="正方形/長方形 14"/>
                        <wps:cNvSpPr/>
                        <wps:spPr>
                          <a:xfrm>
                            <a:off x="6290442" y="15766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350394" name="正方形/長方形 14"/>
                        <wps:cNvSpPr/>
                        <wps:spPr>
                          <a:xfrm>
                            <a:off x="624364" y="4152023"/>
                            <a:ext cx="5487368" cy="51977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FD0A12" w14:textId="77777777" w:rsidR="00B358D3" w:rsidRDefault="00B358D3" w:rsidP="00282EE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DA4A8" id="グループ化 15" o:spid="_x0000_s1032" style="position:absolute;left:0;text-align:left;margin-left:3.75pt;margin-top:1.5pt;width:583.5pt;height:838.45pt;z-index:-251657216;mso-position-horizontal-relative:margin;mso-width-relative:margin;mso-height-relative:margin" coordsize="68416,10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SDYAQAAIIiAAAOAAAAZHJzL2Uyb0RvYy54bWzsWs1u4zYQvhfoOwi6NyYpUT9GnEU22QQF&#10;gt2g2WLPNE3ZAiRRJZnY6Xu0D9Ceey72sI/TBfoWHZKS7E3SFkjdbRroIlMiOSQ/zjec4fjwxaau&#10;ghuhdCmbWYgPUBiIhstF2Sxn4bdvz77KwkAb1ixYJRsxC2+FDl8cffnF4bqdCiJXsloIFYCQRk/X&#10;7SxcGdNOJxPNV6Jm+kC2ooHKQqqaGXhVy8lCsTVIr6sJQSiZrKVatEpyoTV8PfWV4ZGTXxSCmzdF&#10;oYUJqlkIczPuqdxzbp+To0M2XSrWrkreTYM9YhY1KxsYdBB1ygwLrlV5T1RdciW1LMwBl/VEFkXJ&#10;hVsDrAajO6s5V/K6dWtZTtfLdoAJoL2D06PF8tc356q9ai8VILFul4CFe7Nr2RSqtr8wy2DjILsd&#10;IBMbE3D4mMYYxRSQ5VCHURJnEaYeVb4C6O915KtXXdcki3FCSN81JSjOUtt1sh1ay6pcnJVVZeeh&#10;1XJ+UqnghsFmnuUvX7087ZrvNJt8soh1C2qlt8jpf4bc1Yq1wm2IngJylyooF7MwSjJCaZrCUhpW&#10;g5J//OXnjz++/+3DT5Pff/jVlwIc27na+UDHAW891QD9n4INWEbEo9kDTinG2RbvLMupw3sHtFZp&#10;cy5kHdjCLFRAAqeb7OZCG49v38SODDtuEYYKNq0a+2xk9wGE2i+AaT9RVzK3lfCtvxEFQAB6QNwI&#10;jrZi2CPGuWgM9VUrthB+6zBFyDEPxA893LZXDQi0kguY0CAb/5Vsv56uve0qHOuHzujvOw893Miy&#10;MUPnumykekhAZXCneoVv34PkobEomc1849Rj2Pi5XNyCyijprZBu+VkJO3TBtLlkCswObCuYUvMG&#10;HkUl17NQdqUwWEn1/UPfbXvQaagNgzWYsVmov7tmSoRB9XUD2p7jOLZ2z73EFEgWBmq3Zr5b01zX&#10;JxLIhcFot9wVbXtT9cVCyfodWNxjOypUsYbD2LOQG9W/nBhvXsFmc3F87JqBrWuZuWiuWm6FW5yt&#10;Br7dvGOq7dTUgIa/lj3D2PSOtvq2tmcjj6+NLEqnyhZpj2u3A8B2T7N/nfY4SeM0SxGK98h7jFCW&#10;51EYgDkd2W8ty/+T/SPXnxnXaZYTmpN0j1wHhyenGBxk6zrRNEnGk/6hs7b3Ip7sST9y/VlxnWAC&#10;rEwpAmbuzZ+PcJRGked6F3WOHr0N8u9HC0+W54NH7wKurec5evTPxaOPM0oJgZuYPTI/JiiPOo9+&#10;ZP7ozfvY3kf6Y+Rub0Q+e+SeZRSInsQQZu/tgKckijGFK8AxcO+uBEeqj1R/Apd0hOQJQWSfznxC&#10;chTHnutj4D5e0u1e1I8X8v/dhXyGsoiiKN/nhXxC4igBgXCs2/MdkejOLR0kLSEB6LOYFOdpmrt7&#10;vMfn43aSmTv5MZ86my/7vNMnrca0XZeG88nIvaTt3C6OQf7nTNu53D380cHlgrs/Zdh/Uuy+u2Bh&#10;+9eRoz8AAAD//wMAUEsDBBQABgAIAAAAIQASJxKZ4AAAAAkBAAAPAAAAZHJzL2Rvd25yZXYueG1s&#10;TI9BT8JAEIXvJv6HzZh4k21FKNRuCSHqiZgIJsTb0h3ahu5s013a8u8dTnqbmffy5nvZarSN6LHz&#10;tSMF8SQCgVQ4U1Op4Hv//rQA4YMmoxtHqOCKHlb5/V2mU+MG+sJ+F0rBIeRTraAKoU2l9EWFVvuJ&#10;a5FYO7nO6sBrV0rT6YHDbSOfo2gura6JP1S6xU2FxXl3sQo+Bj2sp/Fbvz2fNtef/ezzsI1RqceH&#10;cf0KIuAY/sxww2d0yJnp6C5kvGgUJDM2KphyoZsaJy98OPI0T5ZLkHkm/zfIfwEAAP//AwBQSwEC&#10;LQAUAAYACAAAACEAtoM4kv4AAADhAQAAEwAAAAAAAAAAAAAAAAAAAAAAW0NvbnRlbnRfVHlwZXNd&#10;LnhtbFBLAQItABQABgAIAAAAIQA4/SH/1gAAAJQBAAALAAAAAAAAAAAAAAAAAC8BAABfcmVscy8u&#10;cmVsc1BLAQItABQABgAIAAAAIQAeKASDYAQAAIIiAAAOAAAAAAAAAAAAAAAAAC4CAABkcnMvZTJv&#10;RG9jLnhtbFBLAQItABQABgAIAAAAIQASJxKZ4AAAAAkBAAAPAAAAAAAAAAAAAAAAALoGAABkcnMv&#10;ZG93bnJldi54bWxQSwUGAAAAAAQABADzAAAAxwcAAAAA&#10;">
                <v:rect id="正方形/長方形 14" o:spid="_x0000_s1033" style="position:absolute;top:315;width:5511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kwygAAAOIAAAAPAAAAZHJzL2Rvd25yZXYueG1sRI9BS8NA&#10;FITvgv9heYK3dmOkbUi7LSqISg9itffX3dckNPs27G6T9N+7QsHjMDPfMKvNaFvRkw+NYwUP0wwE&#10;sXam4UrBz/frpAARIrLB1jEpuFCAzfr2ZoWlcQN/Ub+LlUgQDiUqqGPsSimDrslimLqOOHlH5y3G&#10;JH0ljcchwW0r8yybS4sNp4UaO3qpSZ92Z6tg747Pg9UH/ugvn835beu1LrZK3d+NT0sQkcb4H762&#10;342Cx3mRz2aLRQ5/l9IdkOtfAAAA//8DAFBLAQItABQABgAIAAAAIQDb4fbL7gAAAIUBAAATAAAA&#10;AAAAAAAAAAAAAAAAAABbQ29udGVudF9UeXBlc10ueG1sUEsBAi0AFAAGAAgAAAAhAFr0LFu/AAAA&#10;FQEAAAsAAAAAAAAAAAAAAAAAHwEAAF9yZWxzLy5yZWxzUEsBAi0AFAAGAAgAAAAhAE4rCTDKAAAA&#10;4gAAAA8AAAAAAAAAAAAAAAAABwIAAGRycy9kb3ducmV2LnhtbFBLBQYAAAAAAwADALcAAAD+AgAA&#10;AAA=&#10;" filled="f" stroked="f" strokeweight="1pt">
                  <v:textbox>
                    <w:txbxContent>
                      <w:p w14:paraId="0CF557BD" w14:textId="77777777" w:rsidR="00282EED" w:rsidRDefault="00282EED" w:rsidP="00282EED">
                        <w:pPr>
                          <w:jc w:val="center"/>
                        </w:pPr>
                        <w:bookmarkStart w:id="1" w:name="_Hlk167975038"/>
                        <w:bookmarkEnd w:id="1"/>
                      </w:p>
                    </w:txbxContent>
                  </v:textbox>
                </v:rect>
                <v:rect id="正方形/長方形 14" o:spid="_x0000_s1034" style="position:absolute;left:10089;top:315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lhxgAAAOMAAAAPAAAAZHJzL2Rvd25yZXYueG1sRE9fS8Mw&#10;EH8X9h3CDXxziTLWUpcNFURlD+I238/k1habS0mytvv2RhB8vN//W28n14mBQmw9a7hdKBDExtuW&#10;aw3Hw/NNCSImZIudZ9JwoQjbzexqjZX1I3/QsE+1yCEcK9TQpNRXUkbTkMO48D1x5k4+OEz5DLW0&#10;Accc7jp5p9RKOmw5NzTY01ND5nt/dho+/elxdOaL34bLe3t+2QVjyp3W1/Pp4R5Eoin9i//crzbP&#10;XxXLoiyUWsLvTxkAufkBAAD//wMAUEsBAi0AFAAGAAgAAAAhANvh9svuAAAAhQEAABMAAAAAAAAA&#10;AAAAAAAAAAAAAFtDb250ZW50X1R5cGVzXS54bWxQSwECLQAUAAYACAAAACEAWvQsW78AAAAVAQAA&#10;CwAAAAAAAAAAAAAAAAAfAQAAX3JlbHMvLnJlbHNQSwECLQAUAAYACAAAACEAUyCpYcYAAADjAAAA&#10;DwAAAAAAAAAAAAAAAAAHAgAAZHJzL2Rvd25yZXYueG1sUEsFBgAAAAADAAMAtwAAAPoCAAAAAA==&#10;" filled="f" stroked="f" strokeweight="1pt"/>
                <v:rect id="正方形/長方形 14" o:spid="_x0000_s1035" style="position:absolute;left:20495;top:157;width:5511;height:10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GtxwAAAOMAAAAPAAAAZHJzL2Rvd25yZXYueG1sRE9fS8Mw&#10;EH8X/A7hBN9camFb1y0bKojKHsTp3m/JrS1rLiXJ2u7bm4Hg4/3+32oz2lb05EPjWMHjJANBrJ1p&#10;uFLw8/36UIAIEdlg65gUXCjAZn17s8LSuIG/qN/FSqQQDiUqqGPsSimDrslimLiOOHFH5y3GdPpK&#10;Go9DCretzLNsJi02nBpq7OilJn3ana2CvTs+D1Yf+KO/fDbnt63XutgqdX83Pi1BRBrjv/jP/W7S&#10;/Nm0WOTTRT6H608JALn+BQAA//8DAFBLAQItABQABgAIAAAAIQDb4fbL7gAAAIUBAAATAAAAAAAA&#10;AAAAAAAAAAAAAABbQ29udGVudF9UeXBlc10ueG1sUEsBAi0AFAAGAAgAAAAhAFr0LFu/AAAAFQEA&#10;AAsAAAAAAAAAAAAAAAAAHwEAAF9yZWxzLy5yZWxzUEsBAi0AFAAGAAgAAAAhAHg0Ya3HAAAA4wAA&#10;AA8AAAAAAAAAAAAAAAAABwIAAGRycy9kb3ducmV2LnhtbFBLBQYAAAAAAwADALcAAAD7AgAAAAA=&#10;" filled="f" stroked="f" strokeweight="1pt"/>
                <v:rect id="正方形/長方形 14" o:spid="_x0000_s1036" style="position:absolute;left:31373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YMxwAAAOMAAAAPAAAAZHJzL2Rvd25yZXYueG1sRE/PS8Mw&#10;FL4L/g/hDby5tIVp6ZaNKYjKDrLp7m/JW1vWvJQka7v/3hwEjx/f79Vmsp0YyIfWsYJ8noEg1s60&#10;XCv4+X57LEGEiGywc0wKbhRgs76/W2Fl3Mh7Gg6xFimEQ4UKmhj7SsqgG7IY5q4nTtzZeYsxQV9L&#10;43FM4baTRZY9SYstp4YGe3ptSF8OV6vg6M4vo9Un/hxuX+31fee1LndKPcym7RJEpCn+i//cH0ZB&#10;kReLvHxeZGl0+pT+gFz/AgAA//8DAFBLAQItABQABgAIAAAAIQDb4fbL7gAAAIUBAAATAAAAAAAA&#10;AAAAAAAAAAAAAABbQ29udGVudF9UeXBlc10ueG1sUEsBAi0AFAAGAAgAAAAhAFr0LFu/AAAAFQEA&#10;AAsAAAAAAAAAAAAAAAAAHwEAAF9yZWxzLy5yZWxzUEsBAi0AFAAGAAgAAAAhAJyrtgzHAAAA4wAA&#10;AA8AAAAAAAAAAAAAAAAABwIAAGRycy9kb3ducmV2LnhtbFBLBQYAAAAAAwADALcAAAD7AgAAAAA=&#10;" filled="f" stroked="f" strokeweight="1pt">
                  <v:textbox>
                    <w:txbxContent>
                      <w:p w14:paraId="0B7CAAF7" w14:textId="25BEEDAA" w:rsidR="008868FC" w:rsidRDefault="008868FC" w:rsidP="008868FC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14" o:spid="_x0000_s1037" style="position:absolute;left:42093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9txwAAAOMAAAAPAAAAZHJzL2Rvd25yZXYueG1sRE9fa8Iw&#10;EH8f7DuEG/g2U8scpRplE2QOH8bcfD+Tsy02l5LEtn77ZTDY4/3+33I92lb05EPjWMFsmoEg1s40&#10;XCn4/to+FiBCRDbYOiYFNwqwXt3fLbE0buBP6g+xEimEQ4kK6hi7Usqga7IYpq4jTtzZeYsxnb6S&#10;xuOQwm0r8yx7lhYbTg01drSpSV8OV6vg6M6vg9Unfu9vH831be+1LvZKTR7GlwWISGP8F/+5dybN&#10;fyrm8zzPsxn8/pQAkKsfAAAA//8DAFBLAQItABQABgAIAAAAIQDb4fbL7gAAAIUBAAATAAAAAAAA&#10;AAAAAAAAAAAAAABbQ29udGVudF9UeXBlc10ueG1sUEsBAi0AFAAGAAgAAAAhAFr0LFu/AAAAFQEA&#10;AAsAAAAAAAAAAAAAAAAAHwEAAF9yZWxzLy5yZWxzUEsBAi0AFAAGAAgAAAAhAC1Rb23HAAAA4wAA&#10;AA8AAAAAAAAAAAAAAAAABwIAAGRycy9kb3ducmV2LnhtbFBLBQYAAAAAAwADALcAAAD7AgAAAAA=&#10;" filled="f" stroked="f" strokeweight="1pt"/>
                <v:rect id="正方形/長方形 14" o:spid="_x0000_s1038" style="position:absolute;left:52341;top:315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HsyQAAAOIAAAAPAAAAZHJzL2Rvd25yZXYueG1sRI9BSwMx&#10;FITvQv9DeEJvNqt1S1ibliqISg9i1fszed1d3LwsSbq7/fdGEDwOM/MNs95OrhMDhdh61nC9KEAQ&#10;G29brjV8vD9eKRAxIVvsPJOGM0XYbmYXa6ysH/mNhkOqRYZwrFBDk1JfSRlNQw7jwvfE2Tv64DBl&#10;GWppA44Z7jp5UxQr6bDlvNBgTw8Nme/DyWn49Mf70ZkvfhnOr+3paR+MUXut55fT7g5Eoin9h//a&#10;z1aDUqUqy9XtEn4v5TsgNz8AAAD//wMAUEsBAi0AFAAGAAgAAAAhANvh9svuAAAAhQEAABMAAAAA&#10;AAAAAAAAAAAAAAAAAFtDb250ZW50X1R5cGVzXS54bWxQSwECLQAUAAYACAAAACEAWvQsW78AAAAV&#10;AQAACwAAAAAAAAAAAAAAAAAfAQAAX3JlbHMvLnJlbHNQSwECLQAUAAYACAAAACEAxXfh7MkAAADi&#10;AAAADwAAAAAAAAAAAAAAAAAHAgAAZHJzL2Rvd25yZXYueG1sUEsFBgAAAAADAAMAtwAAAP0CAAAA&#10;AA==&#10;" filled="f" stroked="f" strokeweight="1pt"/>
                <v:rect id="正方形/長方形 14" o:spid="_x0000_s1039" style="position:absolute;left:62904;top:157;width:5512;height:10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hmygAAAOMAAAAPAAAAZHJzL2Rvd25yZXYueG1sRI/NTsMw&#10;EITvSH0Haytxow4+RCXUrQoSAtQDoj/3xd4mUeN1ZLtJ+vb4gMRxd2Znvl1tJteJgUJsPWt4XBQg&#10;iI23Ldcajoe3hyWImJAtdp5Jw40ibNazuxVW1o/8TcM+1SKHcKxQQ5NSX0kZTUMO48L3xFk7++Aw&#10;5THU0gYcc7jrpCqKUjpsOTc02NNrQ+ayvzoNJ39+GZ354c/h9tVe33fBmOVO6/v5tH0GkWhK/+a/&#10;6w+b8UulnkpVqAydf8oLkOtfAAAA//8DAFBLAQItABQABgAIAAAAIQDb4fbL7gAAAIUBAAATAAAA&#10;AAAAAAAAAAAAAAAAAABbQ29udGVudF9UeXBlc10ueG1sUEsBAi0AFAAGAAgAAAAhAFr0LFu/AAAA&#10;FQEAAAsAAAAAAAAAAAAAAAAAHwEAAF9yZWxzLy5yZWxzUEsBAi0AFAAGAAgAAAAhABBZKGbKAAAA&#10;4wAAAA8AAAAAAAAAAAAAAAAABwIAAGRycy9kb3ducmV2LnhtbFBLBQYAAAAAAwADALcAAAD+AgAA&#10;AAA=&#10;" filled="f" stroked="f" strokeweight="1pt"/>
                <v:rect id="正方形/長方形 14" o:spid="_x0000_s1040" style="position:absolute;left:6243;top:41520;width:54874;height:5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/CxwAAAOMAAAAPAAAAZHJzL2Rvd25yZXYueG1sRE/NSsQw&#10;EL4LvkMYwYu4iUal1s0uKgh78bDrIh6HZmzCNpPSxLbr0xtB8Djf/yzXc+jESEPykQ1cLRQI4iZa&#10;z62B/dvLZQUiZWSLXWQycKQE69XpyRJrGyfe0rjLrSghnGo04HLuaylT4yhgWsSeuHCfcQiYyzm0&#10;0g44lfDQyWul7mRAz6XBYU/PjprD7isYeD1qvRkv9GHae936b/nx9O6iMedn8+MDiExz/hf/uTe2&#10;zK9UpW+Vvr+B358KAHL1AwAA//8DAFBLAQItABQABgAIAAAAIQDb4fbL7gAAAIUBAAATAAAAAAAA&#10;AAAAAAAAAAAAAABbQ29udGVudF9UeXBlc10ueG1sUEsBAi0AFAAGAAgAAAAhAFr0LFu/AAAAFQEA&#10;AAsAAAAAAAAAAAAAAAAAHwEAAF9yZWxzLy5yZWxzUEsBAi0AFAAGAAgAAAAhAHYw78LHAAAA4wAA&#10;AA8AAAAAAAAAAAAAAAAABwIAAGRycy9kb3ducmV2LnhtbFBLBQYAAAAAAwADALcAAAD7AgAAAAA=&#10;" fillcolor="white [3212]" stroked="f" strokeweight="1pt">
                  <v:textbox>
                    <w:txbxContent>
                      <w:p w14:paraId="00FD0A12" w14:textId="77777777" w:rsidR="00B358D3" w:rsidRDefault="00B358D3" w:rsidP="00282EED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CC6947">
        <w:rPr>
          <w:noProof/>
        </w:rPr>
        <w:drawing>
          <wp:anchor distT="0" distB="0" distL="114300" distR="114300" simplePos="0" relativeHeight="251658240" behindDoc="0" locked="0" layoutInCell="1" allowOverlap="1" wp14:anchorId="1D4E4744" wp14:editId="51C67E35">
            <wp:simplePos x="0" y="0"/>
            <wp:positionH relativeFrom="margin">
              <wp:align>right</wp:align>
            </wp:positionH>
            <wp:positionV relativeFrom="paragraph">
              <wp:posOffset>-67310</wp:posOffset>
            </wp:positionV>
            <wp:extent cx="7610475" cy="504825"/>
            <wp:effectExtent l="0" t="0" r="9525" b="9525"/>
            <wp:wrapNone/>
            <wp:docPr id="178257178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71781" name="図 178257178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64"/>
                    <a:stretch/>
                  </pic:blipFill>
                  <pic:spPr bwMode="auto">
                    <a:xfrm>
                      <a:off x="0" y="0"/>
                      <a:ext cx="76104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5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7FE3A" wp14:editId="3A67DF40">
                <wp:simplePos x="0" y="0"/>
                <wp:positionH relativeFrom="margin">
                  <wp:align>center</wp:align>
                </wp:positionH>
                <wp:positionV relativeFrom="paragraph">
                  <wp:posOffset>835008</wp:posOffset>
                </wp:positionV>
                <wp:extent cx="4762500" cy="753110"/>
                <wp:effectExtent l="0" t="0" r="0" b="8890"/>
                <wp:wrapNone/>
                <wp:docPr id="1926620217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F60A51" w14:textId="555D7483" w:rsidR="00282EED" w:rsidRPr="009A62DC" w:rsidRDefault="00282EED" w:rsidP="00282EE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3938C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2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3938C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カフェ潮</w:t>
                            </w:r>
                            <w:r w:rsidR="00FB6D1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3938C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の香を開催しました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FE3A" id="テキスト ボックス 33" o:spid="_x0000_s1041" type="#_x0000_t202" style="position:absolute;left:0;text-align:left;margin-left:0;margin-top:65.75pt;width:375pt;height:59.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7YEwIAACAEAAAOAAAAZHJzL2Uyb0RvYy54bWysU01vGjEQvVfqf7B8Dws0BLJiiWgiqkoo&#10;iUSinI3XZi15Pa5t2KW/vmMvX6G3qhfveGZ2Pt57nj60tSY74bwCU9BBr0+JMBxKZTYFfX9b3Ewo&#10;8YGZkmkwoqB74enD7OuXaWNzMYQKdCkcwSLG540taBWCzbPM80rUzPfACoNBCa5mAa9uk5WONVi9&#10;1tmw37/LGnCldcCF9+h96oJ0lupLKXh4kdKLQHRBcbaQTpfOdTyz2ZTlG8dspfhhDPYPU9RMGWx6&#10;KvXEAiNbp/4qVSvuwIMMPQ51BlIqLtIOuM2gf7XNqmJWpF0QHG9PMPn/V5Y/71b21ZHQfocWCYyA&#10;NNbnHp1xn1a6On5xUoJxhHB/gk20gXB03o7vhqM+hjjGxqNvg0HCNTv/bZ0PPwTUJBoFdUhLQovt&#10;lj5gR0w9psRmBhZK60SNNp8cmBg92XnEaIV23RJVYvPj+Gso97iVg45wb/lCYesl8+GVOWQYp0XV&#10;hhc8pIamoFwrS0kF7ve1L+Yh4BihpEGlFNT/2jInKNE/DVIxvh3ej1Ba6TKZ3GNpdxlYXwTMtn4E&#10;lOIAX4XlyYzpQR9N6aD+QEnPY08MMcOxc0HD0XwMnXrxSXAxn6cklJJlYWlWlsfSEbEI51v7wZw9&#10;YB6QrWc4KorlV9B3uR3W820AqRIvEd0OywPoKMNE1+HJRJ1f3lPW+WHP/gAAAP//AwBQSwMEFAAG&#10;AAgAAAAhAH6xJ3LeAAAACAEAAA8AAABkcnMvZG93bnJldi54bWxMj8FOwzAQRO9I/IO1SNyonaIE&#10;FOJUKRIgcaEUVPXoxEsSEa+j2G0DX89yguPOjGbfFKvZDeKIU+g9aUgWCgRS421PrYb3t4erWxAh&#10;GrJm8IQavjDAqjw/K0xu/Yle8biNreASCrnR0MU45lKGpkNnwsKPSOx9+MmZyOfUSjuZE5e7QS6V&#10;yqQzPfGHzox432HzuT04Dd99qJ42L+tYr9P9o9o8Z2FXZVpfXszVHYiIc/wLwy8+o0PJTLU/kA1i&#10;0MBDIqvXSQqC7ZtUsVJrWKYqAVkW8v+A8gcAAP//AwBQSwECLQAUAAYACAAAACEAtoM4kv4AAADh&#10;AQAAEwAAAAAAAAAAAAAAAAAAAAAAW0NvbnRlbnRfVHlwZXNdLnhtbFBLAQItABQABgAIAAAAIQA4&#10;/SH/1gAAAJQBAAALAAAAAAAAAAAAAAAAAC8BAABfcmVscy8ucmVsc1BLAQItABQABgAIAAAAIQBD&#10;Ly7YEwIAACAEAAAOAAAAAAAAAAAAAAAAAC4CAABkcnMvZTJvRG9jLnhtbFBLAQItABQABgAIAAAA&#10;IQB+sSdy3gAAAAgBAAAPAAAAAAAAAAAAAAAAAG0EAABkcnMvZG93bnJldi54bWxQSwUGAAAAAAQA&#10;BADzAAAAeAUAAAAA&#10;" filled="f" stroked="f">
                <v:textbox inset="5.85pt,.7pt,5.85pt,.7pt">
                  <w:txbxContent>
                    <w:p w14:paraId="5CF60A51" w14:textId="555D7483" w:rsidR="00282EED" w:rsidRPr="009A62DC" w:rsidRDefault="00282EED" w:rsidP="00282EE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3938C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62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3938C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カフェ潮</w:t>
                      </w:r>
                      <w:r w:rsidR="00FB6D1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3938C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の香を開催しました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5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231448" wp14:editId="171C399D">
                <wp:simplePos x="0" y="0"/>
                <wp:positionH relativeFrom="column">
                  <wp:posOffset>571362</wp:posOffset>
                </wp:positionH>
                <wp:positionV relativeFrom="paragraph">
                  <wp:posOffset>449324</wp:posOffset>
                </wp:positionV>
                <wp:extent cx="2911446" cy="674370"/>
                <wp:effectExtent l="0" t="114300" r="0" b="125730"/>
                <wp:wrapNone/>
                <wp:docPr id="65274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8720">
                          <a:off x="0" y="0"/>
                          <a:ext cx="2911446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7E869" w14:textId="31EB0C36" w:rsidR="00282EED" w:rsidRPr="00170596" w:rsidRDefault="00282EED" w:rsidP="00282EED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512507"/>
                                <w:spacing w:val="-4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12507"/>
                                <w:spacing w:val="-4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0B4568">
                              <w:rPr>
                                <w:rFonts w:ascii="HGP創英角ﾎﾟｯﾌﾟ体" w:eastAsia="HGP創英角ﾎﾟｯﾌﾟ体" w:hAnsi="HGP創英角ﾎﾟｯﾌﾟ体" w:hint="eastAsia"/>
                                <w:color w:val="512507"/>
                                <w:spacing w:val="-4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12507"/>
                                <w:spacing w:val="-4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　第</w:t>
                            </w:r>
                            <w:r w:rsidR="00F37366">
                              <w:rPr>
                                <w:rFonts w:ascii="HGP創英角ﾎﾟｯﾌﾟ体" w:eastAsia="HGP創英角ﾎﾟｯﾌﾟ体" w:hAnsi="HGP創英角ﾎﾟｯﾌﾟ体" w:hint="eastAsia"/>
                                <w:color w:val="512507"/>
                                <w:spacing w:val="-4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12507"/>
                                <w:spacing w:val="-4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1448" id="_x0000_s1042" type="#_x0000_t202" style="position:absolute;left:0;text-align:left;margin-left:45pt;margin-top:35.4pt;width:229.25pt;height:53.1pt;rotation:-36184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IqBAIAAOMDAAAOAAAAZHJzL2Uyb0RvYy54bWysU9uO2yAQfa/Uf0C8N740VyvOarvbrSpt&#10;L9K2H0AwjlGBoUBip1/fAVtJ1L5V9QMChjkz55zx9m7QipyE8xJMTYtZTokwHBppDjX9/u3pzZoS&#10;H5hpmAIjanoWnt7tXr/a9rYSJXSgGuEIghhf9bamXQi2yjLPO6GZn4EVBoMtOM0CHt0haxzrEV2r&#10;rMzzZdaDa6wDLrzH28cxSHcJv20FD1/a1otAVE2xt5BWl9Z9XLPdllUHx2wn+dQG+4cuNJMGi16g&#10;Hllg5OjkX1Bacgce2jDjoDNoW8lF4oBsivwPNi8dsyJxQXG8vcjk/x8s/3x6sV8dCcM7GNDARMLb&#10;Z+A/PDHw0DFzEPfOQd8J1mDhIkqW9dZXU2qU2lc+guz7T9CgyewYIAENrdPEAapeFuVyvSrzdI20&#10;CRZDP84XD8QQCMfLclMU8/mSEo6x5Wr+dpVMylgVwaLE1vnwQYAmcVNThx4nVHZ69iE2d30Snxt4&#10;kkoln5UhfU03i3KREm4iWgYcQyV1Tdd5/MbBiJzfmyYlBybVuMcCykwiRN6jAmHYD0Q2CBBzoyZ7&#10;aM6oSuKPXPEvwXY7cL8o6XHiaup/HpkTlKiPBpXdIO84oukwX0SxiLuN7G8jzHCEqmmgZNw+hDTW&#10;I+V7dKCVSY1rJ1PLOElJpGnq46jentOr67+5+w0AAP//AwBQSwMEFAAGAAgAAAAhABD9dLrcAAAA&#10;CQEAAA8AAABkcnMvZG93bnJldi54bWxMj8tOwzAQRfdI/IM1SOyoXZSSEuJUCImKLQ0Llk48ja36&#10;EWK3CX/PsILl6F7dOafeLd6xC07JxiBhvRLAMPRR2zBI+Ghf77bAUlZBKxcDSvjGBLvm+qpWlY5z&#10;eMfLIQ+MRkKqlAST81hxnnqDXqVVHDFQdoyTV5nOaeB6UjONe8fvhXjgXtlAH4wa8cVgfzqcvYRP&#10;s++ONs626MS0L96WtvxyrZS3N8vzE7CMS/4rwy8+oUNDTF08B52Yk/AoSCVLKAUZUL4pthtgHRXL&#10;UgBvav7foPkBAAD//wMAUEsBAi0AFAAGAAgAAAAhALaDOJL+AAAA4QEAABMAAAAAAAAAAAAAAAAA&#10;AAAAAFtDb250ZW50X1R5cGVzXS54bWxQSwECLQAUAAYACAAAACEAOP0h/9YAAACUAQAACwAAAAAA&#10;AAAAAAAAAAAvAQAAX3JlbHMvLnJlbHNQSwECLQAUAAYACAAAACEA050iKgQCAADjAwAADgAAAAAA&#10;AAAAAAAAAAAuAgAAZHJzL2Uyb0RvYy54bWxQSwECLQAUAAYACAAAACEAEP10utwAAAAJAQAADwAA&#10;AAAAAAAAAAAAAABeBAAAZHJzL2Rvd25yZXYueG1sUEsFBgAAAAAEAAQA8wAAAGcFAAAAAA==&#10;" filled="f" stroked="f">
                <v:textbox>
                  <w:txbxContent>
                    <w:p w14:paraId="7B47E869" w14:textId="31EB0C36" w:rsidR="00282EED" w:rsidRPr="00170596" w:rsidRDefault="00282EED" w:rsidP="00282EED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512507"/>
                          <w:spacing w:val="-4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12507"/>
                          <w:spacing w:val="-4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0B4568">
                        <w:rPr>
                          <w:rFonts w:ascii="HGP創英角ﾎﾟｯﾌﾟ体" w:eastAsia="HGP創英角ﾎﾟｯﾌﾟ体" w:hAnsi="HGP創英角ﾎﾟｯﾌﾟ体" w:hint="eastAsia"/>
                          <w:color w:val="512507"/>
                          <w:spacing w:val="-4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12507"/>
                          <w:spacing w:val="-4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年度　第</w:t>
                      </w:r>
                      <w:r w:rsidR="00F37366">
                        <w:rPr>
                          <w:rFonts w:ascii="HGP創英角ﾎﾟｯﾌﾟ体" w:eastAsia="HGP創英角ﾎﾟｯﾌﾟ体" w:hAnsi="HGP創英角ﾎﾟｯﾌﾟ体" w:hint="eastAsia"/>
                          <w:color w:val="512507"/>
                          <w:spacing w:val="-4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12507"/>
                          <w:spacing w:val="-4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7955" w:rsidSect="00282EED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EED"/>
    <w:rsid w:val="00043925"/>
    <w:rsid w:val="00052A52"/>
    <w:rsid w:val="00084872"/>
    <w:rsid w:val="000B4568"/>
    <w:rsid w:val="000F3723"/>
    <w:rsid w:val="000F7955"/>
    <w:rsid w:val="0018457E"/>
    <w:rsid w:val="001D277B"/>
    <w:rsid w:val="001D3294"/>
    <w:rsid w:val="001F5D4B"/>
    <w:rsid w:val="00201E96"/>
    <w:rsid w:val="00277A9B"/>
    <w:rsid w:val="00282EED"/>
    <w:rsid w:val="00296B69"/>
    <w:rsid w:val="002F2A4A"/>
    <w:rsid w:val="00346EFE"/>
    <w:rsid w:val="00372648"/>
    <w:rsid w:val="0038250D"/>
    <w:rsid w:val="00403A1F"/>
    <w:rsid w:val="00470E6C"/>
    <w:rsid w:val="00547BCF"/>
    <w:rsid w:val="00571CF4"/>
    <w:rsid w:val="0058730F"/>
    <w:rsid w:val="005F07C9"/>
    <w:rsid w:val="00604C65"/>
    <w:rsid w:val="0068434C"/>
    <w:rsid w:val="006C1EA2"/>
    <w:rsid w:val="0070276A"/>
    <w:rsid w:val="007818FF"/>
    <w:rsid w:val="008062EE"/>
    <w:rsid w:val="0083128B"/>
    <w:rsid w:val="00866551"/>
    <w:rsid w:val="0088355F"/>
    <w:rsid w:val="008868FC"/>
    <w:rsid w:val="00896BFB"/>
    <w:rsid w:val="00994B05"/>
    <w:rsid w:val="009A62DC"/>
    <w:rsid w:val="009C0005"/>
    <w:rsid w:val="00A27FA3"/>
    <w:rsid w:val="00AD6E0A"/>
    <w:rsid w:val="00B01208"/>
    <w:rsid w:val="00B15CB3"/>
    <w:rsid w:val="00B358D3"/>
    <w:rsid w:val="00BE58A6"/>
    <w:rsid w:val="00BE734C"/>
    <w:rsid w:val="00CA3441"/>
    <w:rsid w:val="00CA465D"/>
    <w:rsid w:val="00CC1C78"/>
    <w:rsid w:val="00CC6947"/>
    <w:rsid w:val="00CC6A43"/>
    <w:rsid w:val="00D747DF"/>
    <w:rsid w:val="00E30369"/>
    <w:rsid w:val="00F37366"/>
    <w:rsid w:val="00FB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92C21D"/>
  <w15:chartTrackingRefBased/>
  <w15:docId w15:val="{C79C7CE7-568C-49A8-9699-A15ACF81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EED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shien008</dc:creator>
  <cp:keywords/>
  <dc:description/>
  <cp:lastModifiedBy>shien008</cp:lastModifiedBy>
  <cp:revision>2</cp:revision>
  <cp:lastPrinted>2024-10-03T07:19:00Z</cp:lastPrinted>
  <dcterms:created xsi:type="dcterms:W3CDTF">2024-10-04T03:19:00Z</dcterms:created>
  <dcterms:modified xsi:type="dcterms:W3CDTF">2024-10-04T03:19:00Z</dcterms:modified>
</cp:coreProperties>
</file>